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2F" w:rsidRPr="006B4258" w:rsidRDefault="009910D8" w:rsidP="001E7807">
      <w:pPr>
        <w:jc w:val="center"/>
        <w:rPr>
          <w:b/>
          <w:bCs/>
          <w:sz w:val="28"/>
          <w:szCs w:val="28"/>
        </w:rPr>
      </w:pPr>
      <w:r w:rsidRPr="006B4258">
        <w:rPr>
          <w:b/>
          <w:bCs/>
          <w:sz w:val="28"/>
          <w:szCs w:val="28"/>
        </w:rPr>
        <w:t>CORRIGENDUM</w:t>
      </w:r>
    </w:p>
    <w:p w:rsidR="009910D8" w:rsidRDefault="009910D8"/>
    <w:p w:rsidR="009910D8" w:rsidRDefault="009910D8">
      <w:r>
        <w:t>This is with reference to the release of Tender Notice,” Tender/Crop/2018/01”, dated 21.6.2018</w:t>
      </w:r>
      <w:r w:rsidR="001E7807">
        <w:t>, published</w:t>
      </w:r>
      <w:r>
        <w:t xml:space="preserve"> on Portal and release of the same in the Newspapers</w:t>
      </w:r>
      <w:r w:rsidR="00032314">
        <w:t xml:space="preserve">, Times Of India and Maharashtra Times </w:t>
      </w:r>
      <w:r>
        <w:t xml:space="preserve"> on </w:t>
      </w:r>
      <w:r w:rsidR="00C401F4">
        <w:t>24.6.2018.</w:t>
      </w:r>
      <w:bookmarkStart w:id="0" w:name="_GoBack"/>
      <w:bookmarkEnd w:id="0"/>
    </w:p>
    <w:p w:rsidR="009910D8" w:rsidRDefault="009910D8">
      <w:r>
        <w:t xml:space="preserve">It is to be informed to all the applicants that there is some amendment in the </w:t>
      </w:r>
      <w:proofErr w:type="gramStart"/>
      <w:r>
        <w:t xml:space="preserve">notice </w:t>
      </w:r>
      <w:r w:rsidR="001E7807">
        <w:t xml:space="preserve"> dated</w:t>
      </w:r>
      <w:proofErr w:type="gramEnd"/>
      <w:r w:rsidR="001E7807">
        <w:t xml:space="preserve"> 21.6.2018, wherein on page no 11 it is published as </w:t>
      </w:r>
      <w:r w:rsidR="007F0F7F">
        <w:t>under:</w:t>
      </w:r>
      <w:r>
        <w:t xml:space="preserve"> </w:t>
      </w:r>
    </w:p>
    <w:p w:rsidR="009910D8" w:rsidRPr="001E7807" w:rsidRDefault="009910D8" w:rsidP="00991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en-IN"/>
        </w:rPr>
      </w:pPr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PROFORMA FOR FINANCIAL BID</w:t>
      </w:r>
    </w:p>
    <w:p w:rsidR="009910D8" w:rsidRPr="001E7807" w:rsidRDefault="009910D8" w:rsidP="00991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E7807">
        <w:rPr>
          <w:rFonts w:ascii="Times New Roman" w:eastAsia="Times New Roman" w:hAnsi="Times New Roman" w:cs="Times New Roman"/>
          <w:color w:val="000000"/>
          <w:sz w:val="20"/>
          <w:lang w:eastAsia="en-IN"/>
        </w:rPr>
        <w:t xml:space="preserve">                                                                </w:t>
      </w:r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(On </w:t>
      </w:r>
      <w:proofErr w:type="gramStart"/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firm’s</w:t>
      </w:r>
      <w:proofErr w:type="gramEnd"/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letter head)</w:t>
      </w:r>
    </w:p>
    <w:p w:rsidR="009910D8" w:rsidRPr="001E7807" w:rsidRDefault="009910D8" w:rsidP="00991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9910D8" w:rsidRPr="001E7807" w:rsidRDefault="009910D8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Amount chargeable by the bidder </w:t>
      </w:r>
      <w:r w:rsidR="001E7807"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(applicable</w:t>
      </w:r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equally for all the districts)</w:t>
      </w: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1E780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Hence the following correction may please be noted by all the applicants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.</w:t>
      </w: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CORRECTION</w:t>
      </w: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Pr="00A96402" w:rsidRDefault="001E7807" w:rsidP="001E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en-IN"/>
        </w:rPr>
      </w:pPr>
      <w:r w:rsidRPr="00A9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PROFORMA FOR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FINANCIAL </w:t>
      </w:r>
      <w:r w:rsidRPr="00A9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BID</w:t>
      </w:r>
    </w:p>
    <w:p w:rsidR="001E7807" w:rsidRDefault="001E7807" w:rsidP="001E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A96402">
        <w:rPr>
          <w:rFonts w:ascii="Times New Roman" w:eastAsia="Times New Roman" w:hAnsi="Times New Roman" w:cs="Times New Roman"/>
          <w:color w:val="000000"/>
          <w:sz w:val="20"/>
          <w:lang w:eastAsia="en-IN"/>
        </w:rPr>
        <w:t xml:space="preserve">                                                                </w:t>
      </w:r>
      <w:r w:rsidRPr="00A9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(On </w:t>
      </w:r>
      <w:proofErr w:type="gramStart"/>
      <w:r w:rsidRPr="00A9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firm’s</w:t>
      </w:r>
      <w:proofErr w:type="gramEnd"/>
      <w:r w:rsidRPr="00A9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letter head)</w:t>
      </w:r>
    </w:p>
    <w:p w:rsidR="001E7807" w:rsidRDefault="001E7807" w:rsidP="001E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Amount chargeable by the bidder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(Price to be quoted for each District Separately)</w:t>
      </w: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1E780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1E7807" w:rsidRDefault="001E7807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9910D8" w:rsidRDefault="009910D8" w:rsidP="009910D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9910D8" w:rsidRDefault="009910D8"/>
    <w:sectPr w:rsidR="0099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7C"/>
    <w:rsid w:val="00032314"/>
    <w:rsid w:val="001E5D7C"/>
    <w:rsid w:val="001E7807"/>
    <w:rsid w:val="00514D2F"/>
    <w:rsid w:val="006B4258"/>
    <w:rsid w:val="007F0F7F"/>
    <w:rsid w:val="009910D8"/>
    <w:rsid w:val="00C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0EE4-3471-44E9-8FBB-496F2E4E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Tanuja G. Chindhade</dc:creator>
  <cp:keywords/>
  <dc:description/>
  <cp:lastModifiedBy>Tanuja G. Chindhade</cp:lastModifiedBy>
  <cp:revision>4</cp:revision>
  <dcterms:created xsi:type="dcterms:W3CDTF">2018-06-25T11:33:00Z</dcterms:created>
  <dcterms:modified xsi:type="dcterms:W3CDTF">2018-06-25T12:04:00Z</dcterms:modified>
</cp:coreProperties>
</file>